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52616" w14:textId="77777777" w:rsidR="006C3FD2" w:rsidRPr="006C3FD2" w:rsidRDefault="006C3FD2" w:rsidP="006C3FD2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bookmarkStart w:id="0" w:name="block-12429401"/>
      <w:r w:rsidRPr="006C3FD2">
        <w:rPr>
          <w:rFonts w:ascii="Times New Roman" w:eastAsia="Calibri" w:hAnsi="Times New Roman" w:cs="Times New Roman"/>
          <w:b/>
          <w:lang w:val="ru-RU" w:eastAsia="ru-RU"/>
        </w:rPr>
        <w:t>Государственное бюджетное общеобразовательное учреждение</w:t>
      </w:r>
    </w:p>
    <w:p w14:paraId="48F2FEEC" w14:textId="77777777" w:rsidR="006C3FD2" w:rsidRPr="006C3FD2" w:rsidRDefault="006C3FD2" w:rsidP="006C3FD2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r w:rsidRPr="006C3FD2">
        <w:rPr>
          <w:rFonts w:ascii="Times New Roman" w:eastAsia="Calibri" w:hAnsi="Times New Roman" w:cs="Times New Roman"/>
          <w:b/>
          <w:lang w:val="ru-RU" w:eastAsia="ru-RU"/>
        </w:rPr>
        <w:t>средняя общеобразовательная школа № 318</w:t>
      </w:r>
    </w:p>
    <w:p w14:paraId="2D2A70E9" w14:textId="77777777" w:rsidR="006C3FD2" w:rsidRPr="006C3FD2" w:rsidRDefault="006C3FD2" w:rsidP="006C3FD2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r w:rsidRPr="006C3FD2">
        <w:rPr>
          <w:rFonts w:ascii="Times New Roman" w:eastAsia="Calibri" w:hAnsi="Times New Roman" w:cs="Times New Roman"/>
          <w:b/>
          <w:lang w:val="ru-RU" w:eastAsia="ru-RU"/>
        </w:rPr>
        <w:t>с углубленным изучением итальянского языка</w:t>
      </w:r>
    </w:p>
    <w:p w14:paraId="503A77EE" w14:textId="77777777" w:rsidR="006C3FD2" w:rsidRPr="006C3FD2" w:rsidRDefault="006C3FD2" w:rsidP="006C3FD2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r w:rsidRPr="006C3FD2">
        <w:rPr>
          <w:rFonts w:ascii="Times New Roman" w:eastAsia="Calibri" w:hAnsi="Times New Roman" w:cs="Times New Roman"/>
          <w:b/>
          <w:lang w:val="ru-RU" w:eastAsia="ru-RU"/>
        </w:rPr>
        <w:t>Фрунзенского района Санкт-Петербурга</w:t>
      </w:r>
    </w:p>
    <w:p w14:paraId="6E17C4C4" w14:textId="77777777" w:rsidR="006C3FD2" w:rsidRPr="006C3FD2" w:rsidRDefault="006C3FD2" w:rsidP="006C3FD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tbl>
      <w:tblPr>
        <w:tblStyle w:val="1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6C3FD2" w:rsidRPr="006C3FD2" w14:paraId="7D1B576C" w14:textId="77777777" w:rsidTr="006C3FD2">
        <w:tc>
          <w:tcPr>
            <w:tcW w:w="3652" w:type="dxa"/>
            <w:hideMark/>
          </w:tcPr>
          <w:p w14:paraId="20E49535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РАССМОТРЕНО</w:t>
            </w:r>
          </w:p>
          <w:p w14:paraId="7C3CCB6C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 xml:space="preserve">На заседании </w:t>
            </w:r>
          </w:p>
          <w:p w14:paraId="4354DEC7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методического объединения</w:t>
            </w:r>
          </w:p>
          <w:p w14:paraId="29F34B8A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 xml:space="preserve">учителей_______________       </w:t>
            </w:r>
          </w:p>
          <w:p w14:paraId="75A5BF67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Протокол № _1__</w:t>
            </w:r>
          </w:p>
          <w:p w14:paraId="72ACBD30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От «_29__»__августа___2023_г.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</w:r>
          </w:p>
          <w:p w14:paraId="67E2D47E" w14:textId="77777777" w:rsidR="006C3FD2" w:rsidRPr="006C3FD2" w:rsidRDefault="006C3FD2" w:rsidP="006C3FD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 xml:space="preserve">Председатель МО 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  <w:t>_________/_Журавлева Е.В.__/</w:t>
            </w:r>
          </w:p>
        </w:tc>
        <w:tc>
          <w:tcPr>
            <w:tcW w:w="2819" w:type="dxa"/>
          </w:tcPr>
          <w:p w14:paraId="03FEE1EF" w14:textId="77777777" w:rsidR="006C3FD2" w:rsidRPr="006C3FD2" w:rsidRDefault="006C3FD2" w:rsidP="006C3FD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СОГЛАСОВАНО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</w:r>
          </w:p>
          <w:p w14:paraId="642E4079" w14:textId="77777777" w:rsidR="006C3FD2" w:rsidRPr="006C3FD2" w:rsidRDefault="006C3FD2" w:rsidP="006C3FD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Заместитель директора по УВР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  <w:t xml:space="preserve"> 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  <w:t>_____________</w:t>
            </w:r>
          </w:p>
          <w:p w14:paraId="5D6C5A11" w14:textId="77777777" w:rsidR="006C3FD2" w:rsidRPr="006C3FD2" w:rsidRDefault="006C3FD2" w:rsidP="006C3FD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/Ельцова М.М./</w:t>
            </w:r>
          </w:p>
          <w:p w14:paraId="20C81E89" w14:textId="77777777" w:rsidR="006C3FD2" w:rsidRPr="006C3FD2" w:rsidRDefault="006C3FD2" w:rsidP="006C3FD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</w:p>
          <w:p w14:paraId="384837E0" w14:textId="77777777" w:rsidR="006C3FD2" w:rsidRPr="006C3FD2" w:rsidRDefault="006C3FD2" w:rsidP="006C3FD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14:paraId="45945881" w14:textId="77777777" w:rsidR="006C3FD2" w:rsidRPr="006C3FD2" w:rsidRDefault="006C3FD2" w:rsidP="006C3F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УТВЕРЖДЕНО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</w:r>
          </w:p>
          <w:p w14:paraId="67141551" w14:textId="77777777" w:rsidR="006C3FD2" w:rsidRPr="006C3FD2" w:rsidRDefault="006C3FD2" w:rsidP="006C3F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Директор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  <w:t xml:space="preserve"> ГБОУ СОШ № 318</w:t>
            </w:r>
          </w:p>
          <w:p w14:paraId="0882B712" w14:textId="77777777" w:rsidR="006C3FD2" w:rsidRPr="006C3FD2" w:rsidRDefault="006C3FD2" w:rsidP="006C3F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</w:p>
          <w:p w14:paraId="19B5DD92" w14:textId="77777777" w:rsidR="006C3FD2" w:rsidRPr="006C3FD2" w:rsidRDefault="006C3FD2" w:rsidP="006C3F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_________/</w:t>
            </w:r>
            <w:proofErr w:type="spellStart"/>
            <w:r w:rsidRPr="006C3FD2">
              <w:rPr>
                <w:rFonts w:ascii="Times New Roman" w:hAnsi="Times New Roman"/>
                <w:spacing w:val="-2"/>
                <w:szCs w:val="24"/>
              </w:rPr>
              <w:t>Кахиани</w:t>
            </w:r>
            <w:proofErr w:type="spellEnd"/>
            <w:r w:rsidRPr="006C3FD2">
              <w:rPr>
                <w:rFonts w:ascii="Times New Roman" w:hAnsi="Times New Roman"/>
                <w:spacing w:val="-2"/>
                <w:szCs w:val="24"/>
              </w:rPr>
              <w:t xml:space="preserve"> И.А./</w:t>
            </w:r>
            <w:r w:rsidRPr="006C3FD2">
              <w:rPr>
                <w:rFonts w:ascii="Times New Roman" w:hAnsi="Times New Roman"/>
                <w:spacing w:val="-2"/>
                <w:szCs w:val="24"/>
              </w:rPr>
              <w:br/>
            </w:r>
          </w:p>
          <w:p w14:paraId="7101EE12" w14:textId="77777777" w:rsidR="006C3FD2" w:rsidRPr="006C3FD2" w:rsidRDefault="006C3FD2" w:rsidP="006C3F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Приказ № _74__</w:t>
            </w:r>
          </w:p>
          <w:p w14:paraId="7217260B" w14:textId="77777777" w:rsidR="006C3FD2" w:rsidRPr="006C3FD2" w:rsidRDefault="006C3FD2" w:rsidP="006C3F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6C3FD2">
              <w:rPr>
                <w:rFonts w:ascii="Times New Roman" w:hAnsi="Times New Roman"/>
                <w:spacing w:val="-2"/>
                <w:szCs w:val="24"/>
              </w:rPr>
              <w:t>От «30__»_августа_2023__г</w:t>
            </w:r>
          </w:p>
        </w:tc>
      </w:tr>
    </w:tbl>
    <w:p w14:paraId="1CF5CBF0" w14:textId="77777777" w:rsidR="006C3FD2" w:rsidRPr="006C3FD2" w:rsidRDefault="006C3FD2" w:rsidP="006C3FD2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1C9D79DA" w14:textId="77777777" w:rsidR="006C3FD2" w:rsidRPr="006C3FD2" w:rsidRDefault="006C3FD2" w:rsidP="006C3FD2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6C3FD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14:paraId="6058547E" w14:textId="77777777" w:rsidR="006C3FD2" w:rsidRPr="006C3FD2" w:rsidRDefault="006C3FD2" w:rsidP="006C3FD2">
      <w:pPr>
        <w:spacing w:after="0"/>
        <w:rPr>
          <w:rFonts w:ascii="Calibri" w:eastAsia="Times New Roman" w:hAnsi="Calibri" w:cs="Times New Roman"/>
          <w:sz w:val="20"/>
          <w:lang w:val="ru-RU" w:eastAsia="ru-RU"/>
        </w:rPr>
      </w:pPr>
    </w:p>
    <w:p w14:paraId="37AE5DBC" w14:textId="77777777" w:rsidR="006C3FD2" w:rsidRPr="006C3FD2" w:rsidRDefault="006C3FD2" w:rsidP="006C3FD2">
      <w:pPr>
        <w:jc w:val="center"/>
        <w:rPr>
          <w:rFonts w:ascii="Times New Roman" w:eastAsia="Calibri" w:hAnsi="Times New Roman" w:cs="Times New Roman"/>
          <w:b/>
          <w:sz w:val="36"/>
          <w:szCs w:val="40"/>
          <w:lang w:val="ru-RU"/>
        </w:rPr>
      </w:pPr>
      <w:r w:rsidRPr="006C3FD2">
        <w:rPr>
          <w:rFonts w:ascii="Times New Roman" w:eastAsia="Calibri" w:hAnsi="Times New Roman" w:cs="Times New Roman"/>
          <w:b/>
          <w:sz w:val="36"/>
          <w:szCs w:val="40"/>
          <w:lang w:val="ru-RU"/>
        </w:rPr>
        <w:t xml:space="preserve">РАБОЧАЯ ПРОГРАММА </w:t>
      </w:r>
    </w:p>
    <w:p w14:paraId="374EC7B8" w14:textId="6947702B" w:rsidR="006C3FD2" w:rsidRPr="006C3FD2" w:rsidRDefault="006C3FD2" w:rsidP="006C3FD2">
      <w:pPr>
        <w:jc w:val="center"/>
        <w:rPr>
          <w:rFonts w:ascii="Times New Roman" w:eastAsia="Calibri" w:hAnsi="Times New Roman" w:cs="Times New Roman"/>
          <w:b/>
          <w:sz w:val="36"/>
          <w:szCs w:val="40"/>
          <w:lang w:val="ru-RU"/>
        </w:rPr>
      </w:pPr>
      <w:r w:rsidRPr="006C3FD2">
        <w:rPr>
          <w:rFonts w:ascii="Times New Roman" w:eastAsia="Calibri" w:hAnsi="Times New Roman" w:cs="Times New Roman"/>
          <w:b/>
          <w:sz w:val="36"/>
          <w:szCs w:val="40"/>
          <w:lang w:val="ru-RU"/>
        </w:rPr>
        <w:t>ПО «</w:t>
      </w:r>
      <w:r>
        <w:rPr>
          <w:rFonts w:ascii="Times New Roman" w:eastAsia="Calibri" w:hAnsi="Times New Roman" w:cs="Times New Roman"/>
          <w:b/>
          <w:sz w:val="36"/>
          <w:szCs w:val="40"/>
          <w:lang w:val="ru-RU"/>
        </w:rPr>
        <w:t>ТЕХНОЛОГИИ</w:t>
      </w:r>
      <w:r w:rsidRPr="006C3FD2">
        <w:rPr>
          <w:rFonts w:ascii="Times New Roman" w:eastAsia="Calibri" w:hAnsi="Times New Roman" w:cs="Times New Roman"/>
          <w:b/>
          <w:sz w:val="36"/>
          <w:szCs w:val="40"/>
          <w:lang w:val="ru-RU"/>
        </w:rPr>
        <w:t>»</w:t>
      </w:r>
    </w:p>
    <w:p w14:paraId="6450B030" w14:textId="77777777" w:rsidR="006C3FD2" w:rsidRPr="006C3FD2" w:rsidRDefault="006C3FD2" w:rsidP="006C3FD2">
      <w:pPr>
        <w:jc w:val="center"/>
        <w:rPr>
          <w:rFonts w:ascii="Times New Roman" w:eastAsia="Calibri" w:hAnsi="Times New Roman" w:cs="Times New Roman"/>
          <w:b/>
          <w:sz w:val="36"/>
          <w:szCs w:val="40"/>
          <w:lang w:val="ru-RU"/>
        </w:rPr>
      </w:pPr>
      <w:r w:rsidRPr="006C3FD2">
        <w:rPr>
          <w:rFonts w:ascii="Times New Roman" w:eastAsia="Calibri" w:hAnsi="Times New Roman" w:cs="Times New Roman"/>
          <w:b/>
          <w:sz w:val="36"/>
          <w:szCs w:val="40"/>
          <w:lang w:val="ru-RU"/>
        </w:rPr>
        <w:t>4 класс</w:t>
      </w:r>
    </w:p>
    <w:p w14:paraId="0684132F" w14:textId="77777777" w:rsidR="006C3FD2" w:rsidRPr="006C3FD2" w:rsidRDefault="006C3FD2" w:rsidP="006C3FD2">
      <w:pPr>
        <w:jc w:val="center"/>
        <w:rPr>
          <w:rFonts w:ascii="Times New Roman" w:eastAsia="Calibri" w:hAnsi="Times New Roman" w:cs="Times New Roman"/>
          <w:b/>
          <w:sz w:val="28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b/>
          <w:sz w:val="28"/>
          <w:szCs w:val="32"/>
          <w:lang w:val="ru-RU"/>
        </w:rPr>
        <w:t>на 2023 -2024 учебный год</w:t>
      </w:r>
    </w:p>
    <w:p w14:paraId="13E09B36" w14:textId="77777777" w:rsidR="006C3FD2" w:rsidRPr="006C3FD2" w:rsidRDefault="006C3FD2" w:rsidP="006C3FD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14:paraId="2AAF35BE" w14:textId="77777777" w:rsidR="006C3FD2" w:rsidRPr="006C3FD2" w:rsidRDefault="006C3FD2" w:rsidP="006C3FD2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Составили </w:t>
      </w:r>
    </w:p>
    <w:p w14:paraId="1EAD8CAC" w14:textId="77777777" w:rsidR="006C3FD2" w:rsidRPr="006C3FD2" w:rsidRDefault="006C3FD2" w:rsidP="006C3FD2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Учителя </w:t>
      </w:r>
    </w:p>
    <w:p w14:paraId="02FA6360" w14:textId="77777777" w:rsidR="006C3FD2" w:rsidRPr="006C3FD2" w:rsidRDefault="006C3FD2" w:rsidP="006C3FD2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sz w:val="28"/>
          <w:szCs w:val="28"/>
          <w:lang w:val="ru-RU"/>
        </w:rPr>
        <w:t>Бичурина М.А.</w:t>
      </w:r>
    </w:p>
    <w:p w14:paraId="5AC318E3" w14:textId="77777777" w:rsidR="006C3FD2" w:rsidRPr="006C3FD2" w:rsidRDefault="006C3FD2" w:rsidP="006C3FD2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 w:rsidRPr="006C3FD2">
        <w:rPr>
          <w:rFonts w:ascii="Times New Roman" w:eastAsia="Calibri" w:hAnsi="Times New Roman" w:cs="Times New Roman"/>
          <w:sz w:val="28"/>
          <w:szCs w:val="28"/>
          <w:lang w:val="ru-RU"/>
        </w:rPr>
        <w:t>Выручаева</w:t>
      </w:r>
      <w:proofErr w:type="spellEnd"/>
      <w:r w:rsidRPr="006C3F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А.О.</w:t>
      </w:r>
    </w:p>
    <w:p w14:paraId="099EB375" w14:textId="77777777" w:rsidR="006C3FD2" w:rsidRPr="006C3FD2" w:rsidRDefault="006C3FD2" w:rsidP="006C3FD2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6C3FD2">
        <w:rPr>
          <w:rFonts w:ascii="Times New Roman" w:eastAsia="Calibri" w:hAnsi="Times New Roman" w:cs="Times New Roman"/>
          <w:sz w:val="28"/>
          <w:szCs w:val="28"/>
          <w:lang w:val="ru-RU"/>
        </w:rPr>
        <w:t>Шлепакова</w:t>
      </w:r>
      <w:proofErr w:type="spellEnd"/>
      <w:r w:rsidRPr="006C3F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А.В.</w:t>
      </w:r>
    </w:p>
    <w:p w14:paraId="285744B4" w14:textId="77777777" w:rsidR="006C3FD2" w:rsidRPr="006C3FD2" w:rsidRDefault="006C3FD2" w:rsidP="006C3FD2">
      <w:pPr>
        <w:spacing w:after="160" w:line="256" w:lineRule="auto"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36F385E2" w14:textId="77777777" w:rsidR="006C3FD2" w:rsidRPr="006C3FD2" w:rsidRDefault="006C3FD2" w:rsidP="006C3FD2">
      <w:pPr>
        <w:spacing w:after="160" w:line="256" w:lineRule="auto"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3763F66F" w14:textId="77777777" w:rsidR="006C3FD2" w:rsidRPr="006C3FD2" w:rsidRDefault="006C3FD2" w:rsidP="006C3FD2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10F1D72B" w14:textId="77777777" w:rsidR="006C3FD2" w:rsidRPr="006C3FD2" w:rsidRDefault="006C3FD2" w:rsidP="006C3FD2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28D8541B" w14:textId="77777777" w:rsidR="006C3FD2" w:rsidRPr="006C3FD2" w:rsidRDefault="006C3FD2" w:rsidP="006C3FD2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6C3FD2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 1 от   «___30_»     2023 г. </w:t>
      </w:r>
    </w:p>
    <w:p w14:paraId="0E1F4E3A" w14:textId="77777777" w:rsidR="006C3FD2" w:rsidRPr="006C3FD2" w:rsidRDefault="006C3FD2" w:rsidP="006C3FD2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208C64F" w14:textId="77777777" w:rsidR="006C3FD2" w:rsidRPr="006C3FD2" w:rsidRDefault="006C3FD2" w:rsidP="006C3FD2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33a6f4f1-a4d0-4904-9be8-f3bc488806fd"/>
      <w:r w:rsidRPr="006C3FD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Санкт-Петербург</w:t>
      </w:r>
      <w:bookmarkEnd w:id="1"/>
      <w:r w:rsidRPr="006C3FD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14:paraId="05ACAA3B" w14:textId="77777777" w:rsidR="006C3FD2" w:rsidRPr="006C3FD2" w:rsidRDefault="006C3FD2" w:rsidP="006C3FD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0b7b3d71-5853-496b-aaf6-553eb70dbc73"/>
      <w:r w:rsidRPr="006C3FD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2"/>
      <w:r w:rsidRPr="006C3FD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6C3FD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4739490C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7E21EA93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6310388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​</w:t>
      </w:r>
    </w:p>
    <w:p w14:paraId="51617B9B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23CFC53F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14:paraId="74CED6DA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3E1568A6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65C8118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5D158ED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B4D4275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DFB4B7D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C8BAABD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521F49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2B04BB3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6054D084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0D04487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40E1AA16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C46ECEE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7FC1F4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E47F4AD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982788D" w14:textId="77777777" w:rsidR="00713A11" w:rsidRDefault="00713A11" w:rsidP="00713A1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D577BAE" w14:textId="77777777" w:rsidR="00713A11" w:rsidRPr="002A4D43" w:rsidRDefault="00713A11" w:rsidP="00713A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030C6D5" w14:textId="77777777" w:rsidR="00713A11" w:rsidRPr="002A4D43" w:rsidRDefault="00713A11" w:rsidP="00713A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A48C6B2" w14:textId="77777777" w:rsidR="00713A11" w:rsidRPr="002A4D43" w:rsidRDefault="00713A11" w:rsidP="00713A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54FB9B64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3852790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64BB028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‌Общее число часов, рекомендованных для изучения технологии – 135 часов: в 4 классе – 34 часа (1 час в неделю).‌‌</w:t>
      </w:r>
    </w:p>
    <w:p w14:paraId="10B1B724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7BB41B29" w14:textId="77777777" w:rsidR="000D1D44" w:rsidRPr="002A4D43" w:rsidRDefault="000D1D44" w:rsidP="00713A11">
      <w:pPr>
        <w:spacing w:after="0"/>
        <w:ind w:left="120"/>
        <w:rPr>
          <w:lang w:val="ru-RU"/>
        </w:rPr>
      </w:pPr>
    </w:p>
    <w:p w14:paraId="4782F0E0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055F9A52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3FAFE034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59390F5E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7D0F793D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55AB0F2C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1E71E81F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12E2BEA3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1FB830BC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783254A4" w14:textId="77777777" w:rsidR="000D1D44" w:rsidRPr="002A4D43" w:rsidRDefault="000D1D44">
      <w:pPr>
        <w:spacing w:after="0"/>
        <w:ind w:left="120"/>
        <w:jc w:val="center"/>
        <w:rPr>
          <w:lang w:val="ru-RU"/>
        </w:rPr>
      </w:pPr>
    </w:p>
    <w:p w14:paraId="3DE60832" w14:textId="77777777" w:rsidR="000D1D44" w:rsidRPr="002A4D43" w:rsidRDefault="008E25AA">
      <w:pPr>
        <w:spacing w:after="0"/>
        <w:ind w:left="120"/>
        <w:jc w:val="center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​</w:t>
      </w:r>
      <w:r w:rsidRPr="002A4D4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A4D43">
        <w:rPr>
          <w:rFonts w:ascii="Times New Roman" w:hAnsi="Times New Roman"/>
          <w:color w:val="000000"/>
          <w:sz w:val="28"/>
          <w:lang w:val="ru-RU"/>
        </w:rPr>
        <w:t>​</w:t>
      </w:r>
    </w:p>
    <w:p w14:paraId="3CD5404E" w14:textId="77777777" w:rsidR="000D1D44" w:rsidRPr="002A4D43" w:rsidRDefault="000D1D44">
      <w:pPr>
        <w:spacing w:after="0"/>
        <w:ind w:left="120"/>
        <w:rPr>
          <w:lang w:val="ru-RU"/>
        </w:rPr>
      </w:pPr>
    </w:p>
    <w:p w14:paraId="5C10B784" w14:textId="77777777" w:rsidR="000D1D44" w:rsidRPr="002A4D43" w:rsidRDefault="000D1D44">
      <w:pPr>
        <w:rPr>
          <w:lang w:val="ru-RU"/>
        </w:rPr>
        <w:sectPr w:rsidR="000D1D44" w:rsidRPr="002A4D43">
          <w:pgSz w:w="11906" w:h="16383"/>
          <w:pgMar w:top="1134" w:right="850" w:bottom="1134" w:left="1701" w:header="720" w:footer="720" w:gutter="0"/>
          <w:cols w:space="720"/>
        </w:sectPr>
      </w:pPr>
    </w:p>
    <w:p w14:paraId="380E6AEB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bookmarkStart w:id="3" w:name="block-12429403"/>
      <w:bookmarkEnd w:id="0"/>
      <w:r w:rsidRPr="002A4D4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C289456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5BCF6E59" w14:textId="77777777" w:rsidR="00713A11" w:rsidRDefault="00713A11" w:rsidP="00713A11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3FC934A2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4F4FEB3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65DBD651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DB9D198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CAA8AD7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559D0CAE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4FC605B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109412C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B162514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5B993FEA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135D11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8A269F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79C72A8C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8B8418E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FB7D8CC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B04FFBF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9D4231F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A5422D7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08C9965C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899EB77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14:paraId="03EAF5DF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7E723FB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95C4853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544F6075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4344D36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582C8E3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4D4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6561961D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6BC8B4B8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DC9DD0D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31E5E9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594DD93C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A93B87A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018E674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>);</w:t>
      </w:r>
    </w:p>
    <w:p w14:paraId="464DCA94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16172D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27EC114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3C1C720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4C00EC9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5A8074A1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D072B4B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71497D0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C10EFEA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0D0A652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F89681C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56BEF97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8D3193F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57C51DC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D5D6C2B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>;</w:t>
      </w:r>
    </w:p>
    <w:p w14:paraId="440B8237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88F5498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7DAD122C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39F22B5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B037C5B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14:paraId="0FC6799E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C344B9C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D4575C5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</w:p>
    <w:p w14:paraId="3CC3AEBA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A12FD32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5884906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8662732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1FA95F5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557CE50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492CBFE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3EA8D5EC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A4D43">
        <w:rPr>
          <w:rFonts w:ascii="Times New Roman" w:hAnsi="Times New Roman"/>
          <w:color w:val="000000"/>
          <w:sz w:val="28"/>
          <w:lang w:val="ru-RU"/>
        </w:rPr>
        <w:t>:</w:t>
      </w:r>
    </w:p>
    <w:p w14:paraId="6E2381F1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33CF821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507F450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D34713D" w14:textId="77777777" w:rsidR="00713A11" w:rsidRPr="002A4D43" w:rsidRDefault="00713A11" w:rsidP="00713A11">
      <w:pPr>
        <w:spacing w:after="0" w:line="264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FE8F246" w14:textId="77777777" w:rsidR="00713A11" w:rsidRPr="002A4D43" w:rsidRDefault="00713A11" w:rsidP="00713A11">
      <w:pPr>
        <w:spacing w:after="0" w:line="264" w:lineRule="auto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42F1D0F" w14:textId="77777777" w:rsidR="000D1D44" w:rsidRPr="002A4D43" w:rsidRDefault="000D1D44">
      <w:pPr>
        <w:rPr>
          <w:lang w:val="ru-RU"/>
        </w:rPr>
        <w:sectPr w:rsidR="000D1D44" w:rsidRPr="002A4D43">
          <w:pgSz w:w="11906" w:h="16383"/>
          <w:pgMar w:top="1134" w:right="850" w:bottom="1134" w:left="1701" w:header="720" w:footer="720" w:gutter="0"/>
          <w:cols w:space="720"/>
        </w:sectPr>
      </w:pPr>
    </w:p>
    <w:p w14:paraId="090777C2" w14:textId="77777777" w:rsidR="00713A11" w:rsidRPr="002A4D43" w:rsidRDefault="00713A11" w:rsidP="00713A11">
      <w:pPr>
        <w:spacing w:after="0"/>
        <w:ind w:left="120"/>
        <w:rPr>
          <w:lang w:val="ru-RU"/>
        </w:rPr>
      </w:pPr>
      <w:bookmarkStart w:id="4" w:name="block-12429402"/>
      <w:bookmarkEnd w:id="3"/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E89FEC7" w14:textId="77777777" w:rsidR="00713A11" w:rsidRPr="002A4D43" w:rsidRDefault="00713A11" w:rsidP="00713A11">
      <w:pPr>
        <w:spacing w:after="0"/>
        <w:ind w:left="120"/>
        <w:rPr>
          <w:lang w:val="ru-RU"/>
        </w:rPr>
      </w:pPr>
    </w:p>
    <w:p w14:paraId="0F000611" w14:textId="77777777" w:rsidR="00713A11" w:rsidRPr="002A4D43" w:rsidRDefault="00713A11" w:rsidP="00713A11">
      <w:pPr>
        <w:spacing w:after="0"/>
        <w:ind w:left="120"/>
        <w:rPr>
          <w:lang w:val="ru-RU"/>
        </w:rPr>
      </w:pPr>
    </w:p>
    <w:p w14:paraId="0EF571B3" w14:textId="77777777" w:rsidR="00713A11" w:rsidRPr="002A4D43" w:rsidRDefault="00713A11" w:rsidP="00713A11">
      <w:pPr>
        <w:spacing w:after="0"/>
        <w:ind w:left="120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917AA5A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BEF4618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14:paraId="4560C2E3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2152D6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573A374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052461A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F580652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EF75E71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62EEE90B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26F3C97" w14:textId="77777777" w:rsidR="00713A11" w:rsidRPr="002A4D43" w:rsidRDefault="00713A11" w:rsidP="00713A11">
      <w:pPr>
        <w:spacing w:after="0"/>
        <w:ind w:left="120"/>
        <w:rPr>
          <w:lang w:val="ru-RU"/>
        </w:rPr>
      </w:pPr>
    </w:p>
    <w:p w14:paraId="00742E6C" w14:textId="77777777" w:rsidR="00713A11" w:rsidRPr="002A4D43" w:rsidRDefault="00713A11" w:rsidP="00713A11">
      <w:pPr>
        <w:spacing w:after="0"/>
        <w:ind w:left="120"/>
        <w:rPr>
          <w:lang w:val="ru-RU"/>
        </w:rPr>
      </w:pPr>
    </w:p>
    <w:p w14:paraId="0425963E" w14:textId="77777777" w:rsidR="00713A11" w:rsidRPr="002A4D43" w:rsidRDefault="00713A11" w:rsidP="00713A11">
      <w:pPr>
        <w:spacing w:after="0"/>
        <w:ind w:left="120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018B0E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3406A31" w14:textId="77777777" w:rsidR="00713A11" w:rsidRPr="002A4D43" w:rsidRDefault="00713A11" w:rsidP="00713A11">
      <w:pPr>
        <w:spacing w:after="0" w:line="257" w:lineRule="auto"/>
        <w:ind w:left="120"/>
        <w:jc w:val="both"/>
        <w:rPr>
          <w:lang w:val="ru-RU"/>
        </w:rPr>
      </w:pPr>
    </w:p>
    <w:p w14:paraId="79369823" w14:textId="77777777" w:rsidR="00713A11" w:rsidRPr="002A4D43" w:rsidRDefault="00713A11" w:rsidP="00713A11">
      <w:pPr>
        <w:spacing w:after="0" w:line="257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777BB7" w14:textId="77777777" w:rsidR="00713A11" w:rsidRPr="002A4D43" w:rsidRDefault="00713A11" w:rsidP="00713A11">
      <w:pPr>
        <w:spacing w:after="0" w:line="257" w:lineRule="auto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8D1DED8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65EC341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14:paraId="2C759D0F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7171973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C3811D2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E104BE0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23BBF1F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91FCD92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41E348E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5D2EF3F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8311E8C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F6DD8D2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423C2B5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AF19277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</w:p>
    <w:p w14:paraId="408CAAAF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F7CD20A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292BB00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21CC218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44EFD6A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55CBE85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</w:p>
    <w:p w14:paraId="0205ED8E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877102B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AB40236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6C5B21F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94F4DAB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2635D16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8F6BECE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A4D4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7D02A5F2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</w:p>
    <w:p w14:paraId="69A52F32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1107BCB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069BA10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313F52C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FB153A7" w14:textId="77777777" w:rsidR="00713A11" w:rsidRPr="002A4D43" w:rsidRDefault="00713A11" w:rsidP="00713A11">
      <w:pPr>
        <w:spacing w:after="0"/>
        <w:ind w:left="120"/>
        <w:rPr>
          <w:lang w:val="ru-RU"/>
        </w:rPr>
      </w:pPr>
    </w:p>
    <w:p w14:paraId="60E3101F" w14:textId="77777777" w:rsidR="00713A11" w:rsidRPr="002A4D43" w:rsidRDefault="00713A11" w:rsidP="00713A11">
      <w:pPr>
        <w:spacing w:after="0"/>
        <w:ind w:left="120"/>
        <w:rPr>
          <w:lang w:val="ru-RU"/>
        </w:rPr>
      </w:pPr>
    </w:p>
    <w:p w14:paraId="01EE6908" w14:textId="77777777" w:rsidR="00713A11" w:rsidRPr="002A4D43" w:rsidRDefault="00713A11" w:rsidP="00713A11">
      <w:pPr>
        <w:spacing w:after="0"/>
        <w:ind w:left="120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3FFD5F" w14:textId="77777777" w:rsidR="00713A11" w:rsidRPr="002A4D43" w:rsidRDefault="00713A11" w:rsidP="00713A11">
      <w:pPr>
        <w:spacing w:after="0"/>
        <w:ind w:left="12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4D4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A4D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D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D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14:paraId="5BE7F875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D339444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ECBE6E4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F65B224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B6FC58E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9FA8E16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C29AFFF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651807C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FBAED62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131CEB8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A4D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A4D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A4D43">
        <w:rPr>
          <w:rFonts w:ascii="Times New Roman" w:hAnsi="Times New Roman"/>
          <w:color w:val="000000"/>
          <w:sz w:val="28"/>
          <w:lang w:val="ru-RU"/>
        </w:rPr>
        <w:t>;</w:t>
      </w:r>
    </w:p>
    <w:p w14:paraId="1ED46E71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69DB9CB" w14:textId="77777777" w:rsidR="00713A11" w:rsidRPr="002A4D43" w:rsidRDefault="00713A11" w:rsidP="00713A11">
      <w:pPr>
        <w:spacing w:after="0"/>
        <w:ind w:firstLine="600"/>
        <w:jc w:val="both"/>
        <w:rPr>
          <w:lang w:val="ru-RU"/>
        </w:rPr>
      </w:pPr>
      <w:r w:rsidRPr="002A4D4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BED8B4A" w14:textId="77777777" w:rsidR="00713A11" w:rsidRDefault="00713A11" w:rsidP="00713A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06432602" w14:textId="77777777" w:rsidR="000D1D44" w:rsidRPr="002A4D43" w:rsidRDefault="000D1D44">
      <w:pPr>
        <w:rPr>
          <w:lang w:val="ru-RU"/>
        </w:rPr>
        <w:sectPr w:rsidR="000D1D44" w:rsidRPr="002A4D43">
          <w:pgSz w:w="11906" w:h="16383"/>
          <w:pgMar w:top="1134" w:right="850" w:bottom="1134" w:left="1701" w:header="720" w:footer="720" w:gutter="0"/>
          <w:cols w:space="720"/>
        </w:sectPr>
      </w:pPr>
    </w:p>
    <w:p w14:paraId="654D9E37" w14:textId="6305A153" w:rsidR="000D1D44" w:rsidRDefault="008E25AA" w:rsidP="00713A11">
      <w:pPr>
        <w:spacing w:after="0"/>
        <w:ind w:left="120"/>
      </w:pPr>
      <w:bookmarkStart w:id="5" w:name="block-12429404"/>
      <w:bookmarkEnd w:id="4"/>
      <w:r w:rsidRPr="002A4D4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6" w:name="block-12429400"/>
      <w:bookmarkEnd w:id="5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AB48D9E" w14:textId="77777777" w:rsidR="00713A11" w:rsidRDefault="00713A11" w:rsidP="00713A1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13A11" w14:paraId="35E0BAED" w14:textId="77777777" w:rsidTr="00C9555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D7428" w14:textId="77777777" w:rsidR="00713A11" w:rsidRDefault="00713A11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FDEB96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3B727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62EF5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4340A" w14:textId="77777777" w:rsidR="00713A11" w:rsidRDefault="00713A11" w:rsidP="00C955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D1E9A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BD1EA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2E6317B0" w14:textId="77777777" w:rsidTr="00C955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FE36D" w14:textId="77777777" w:rsidR="00713A11" w:rsidRDefault="00713A11" w:rsidP="00C955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49175" w14:textId="77777777" w:rsidR="00713A11" w:rsidRDefault="00713A11" w:rsidP="00C9555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FD0C93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8196D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544304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9BB0D2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DB1CE4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F02970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27E45" w14:textId="77777777" w:rsidR="00713A11" w:rsidRDefault="00713A11" w:rsidP="00C9555A"/>
        </w:tc>
      </w:tr>
      <w:tr w:rsidR="00713A11" w14:paraId="131A2C31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908B6A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11822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4793CA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FD722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10AD09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CB2A15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3A889575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1E0EFE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21326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15496F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AEFCBF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22E18F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34114C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3376883A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DA854B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85547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2C6621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56B1AA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EAB10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A957A02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B28FD3A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54E951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7B6E0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7F58CF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EE83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9EAEB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A07EB1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5A69A6C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878B5D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A3AD6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B00B98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B9969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D4016A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0472D6E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0B660C24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7EE352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3A293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E09674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F8AAB2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B93E3D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D958041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524DE688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EC8257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12576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170240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BE17AF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9F6487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1E03B40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43EBFAF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91D8E9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B0C88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5C857D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79DC36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01C841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6C27C7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27A2F436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4C4D81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618CA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31EFCD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C94D08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9D29A4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532444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0B926F7" w14:textId="77777777" w:rsidTr="00C955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7F753E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189CB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CFE20C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1FD421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19EAC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519B22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46FB5FD7" w14:textId="77777777" w:rsidTr="00C9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8B3BD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B4239D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C72296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86CB8D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93BD230" w14:textId="77777777" w:rsidR="00713A11" w:rsidRDefault="00713A11" w:rsidP="00C9555A"/>
        </w:tc>
      </w:tr>
    </w:tbl>
    <w:p w14:paraId="1C55A420" w14:textId="1FDA3BD5" w:rsidR="000D1D44" w:rsidRDefault="000D1D44" w:rsidP="00713A11">
      <w:pPr>
        <w:spacing w:after="0"/>
        <w:rPr>
          <w:lang w:val="ru-RU"/>
        </w:rPr>
      </w:pPr>
    </w:p>
    <w:p w14:paraId="1775612B" w14:textId="77777777" w:rsidR="00713A11" w:rsidRPr="00713A11" w:rsidRDefault="00713A11" w:rsidP="00713A11">
      <w:pPr>
        <w:spacing w:after="0"/>
        <w:rPr>
          <w:lang w:val="ru-RU"/>
        </w:rPr>
        <w:sectPr w:rsidR="00713A11" w:rsidRPr="00713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30E58E" w14:textId="5EE13F34" w:rsidR="000D1D44" w:rsidRDefault="00713A11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1C88DA34" w14:textId="77777777" w:rsidR="00713A11" w:rsidRDefault="00713A11">
      <w:pPr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422"/>
        <w:gridCol w:w="1260"/>
        <w:gridCol w:w="1841"/>
        <w:gridCol w:w="1910"/>
        <w:gridCol w:w="1347"/>
        <w:gridCol w:w="2221"/>
      </w:tblGrid>
      <w:tr w:rsidR="00713A11" w14:paraId="3491B5D6" w14:textId="77777777" w:rsidTr="00EB4944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8352A" w14:textId="77777777" w:rsidR="00713A11" w:rsidRDefault="00713A11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0C4760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44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B13C6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D29455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14F07" w14:textId="77777777" w:rsidR="00713A11" w:rsidRDefault="00713A11" w:rsidP="00C955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1AAB0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E1866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AE1A4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F0939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079A9682" w14:textId="77777777" w:rsidTr="00EB4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99C52" w14:textId="77777777" w:rsidR="00713A11" w:rsidRDefault="00713A11" w:rsidP="00C955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EEDDDE" w14:textId="77777777" w:rsidR="00713A11" w:rsidRDefault="00713A11" w:rsidP="00C9555A"/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4C24C97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010682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39846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57066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5D105" w14:textId="77777777" w:rsidR="00713A11" w:rsidRDefault="00713A11" w:rsidP="00C95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09019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4DC68" w14:textId="77777777" w:rsidR="00713A11" w:rsidRDefault="00713A11" w:rsidP="00C955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86D02" w14:textId="77777777" w:rsidR="00713A11" w:rsidRDefault="00713A11" w:rsidP="00C9555A"/>
        </w:tc>
      </w:tr>
      <w:tr w:rsidR="00713A11" w14:paraId="07FDA9D8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08CB638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13756A3" w14:textId="4405A93C" w:rsidR="00713A11" w:rsidRPr="00EB4944" w:rsidRDefault="00713A11" w:rsidP="006C3FD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третьем классе</w:t>
            </w:r>
            <w:r w:rsidR="006C3FD2"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="006C3FD2" w:rsidRPr="00EB49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C3FD2"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Преобразовательная деятельность человека в ХХ </w:t>
            </w:r>
            <w:proofErr w:type="gramStart"/>
            <w:r w:rsidR="006C3FD2"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="006C3FD2"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3039252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104D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49185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F4FC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3F1BD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:rsidRPr="006C3FD2" w14:paraId="22C8D241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9697034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D023F3A" w14:textId="43891F97" w:rsidR="00713A11" w:rsidRPr="00EB4944" w:rsidRDefault="00713A11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Информация. Интернет</w:t>
            </w:r>
            <w:r w:rsidR="006C3FD2"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Научно-технический прогресс.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A4060B8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B6C14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E1110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14576" w14:textId="77777777" w:rsidR="00713A11" w:rsidRPr="006C3FD2" w:rsidRDefault="00713A11" w:rsidP="00C955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32B7FA" w14:textId="77777777" w:rsidR="00713A11" w:rsidRPr="006C3FD2" w:rsidRDefault="00713A11" w:rsidP="00C9555A">
            <w:pPr>
              <w:spacing w:after="0"/>
              <w:ind w:left="135"/>
              <w:rPr>
                <w:lang w:val="ru-RU"/>
              </w:rPr>
            </w:pPr>
          </w:p>
        </w:tc>
      </w:tr>
      <w:tr w:rsidR="00713A11" w:rsidRPr="006C3FD2" w14:paraId="5ED96FEB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D36D8B0" w14:textId="77777777" w:rsidR="00713A11" w:rsidRPr="006C3FD2" w:rsidRDefault="00713A11" w:rsidP="00C9555A">
            <w:pPr>
              <w:spacing w:after="0"/>
              <w:rPr>
                <w:lang w:val="ru-RU"/>
              </w:rPr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C239FF2" w14:textId="283A45DB" w:rsidR="00713A11" w:rsidRPr="00EB4944" w:rsidRDefault="00713A11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Графический редактор</w:t>
            </w:r>
            <w:r w:rsidR="006C3FD2" w:rsidRPr="00EB49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DBBCFBE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D9B25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59C3B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74959" w14:textId="77777777" w:rsidR="00713A11" w:rsidRPr="006C3FD2" w:rsidRDefault="00713A11" w:rsidP="00C955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57A80" w14:textId="77777777" w:rsidR="00713A11" w:rsidRPr="006C3FD2" w:rsidRDefault="00713A11" w:rsidP="00C9555A">
            <w:pPr>
              <w:spacing w:after="0"/>
              <w:ind w:left="135"/>
              <w:rPr>
                <w:lang w:val="ru-RU"/>
              </w:rPr>
            </w:pPr>
          </w:p>
        </w:tc>
      </w:tr>
      <w:tr w:rsidR="00713A11" w:rsidRPr="006C3FD2" w14:paraId="35B6B3AB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6A7737F" w14:textId="77777777" w:rsidR="00713A11" w:rsidRPr="006C3FD2" w:rsidRDefault="00713A11" w:rsidP="00C9555A">
            <w:pPr>
              <w:spacing w:after="0"/>
              <w:rPr>
                <w:lang w:val="ru-RU"/>
              </w:rPr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106A2E7" w14:textId="016DD69E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От мастерской ремесленника – к промышленному комбинату.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6A47AF8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E4A19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D57EE" w14:textId="77777777" w:rsidR="00713A11" w:rsidRPr="006C3FD2" w:rsidRDefault="00713A11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31DCC" w14:textId="77777777" w:rsidR="00713A11" w:rsidRPr="006C3FD2" w:rsidRDefault="00713A11" w:rsidP="00C955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B213B" w14:textId="77777777" w:rsidR="00713A11" w:rsidRPr="006C3FD2" w:rsidRDefault="00713A11" w:rsidP="00C9555A">
            <w:pPr>
              <w:spacing w:after="0"/>
              <w:ind w:left="135"/>
              <w:rPr>
                <w:lang w:val="ru-RU"/>
              </w:rPr>
            </w:pPr>
          </w:p>
        </w:tc>
      </w:tr>
      <w:tr w:rsidR="00713A11" w14:paraId="46BC6018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D177BCA" w14:textId="77777777" w:rsidR="00713A11" w:rsidRPr="006C3FD2" w:rsidRDefault="00713A11" w:rsidP="00C9555A">
            <w:pPr>
              <w:spacing w:after="0"/>
              <w:rPr>
                <w:lang w:val="ru-RU"/>
              </w:rPr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8F4D7F6" w14:textId="2F4FA24F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Проектное задание по истории развития техники. Современные технологии, их положительное и отрицательное влияние на человека.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40DE190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3526A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D8526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9D813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31F82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0CB3423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3BF5674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E6482E6" w14:textId="335FF3E5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Современные технологии, их положительное и отрицательное влияние на человека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0FE7478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6DAF1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9FDA2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3FE87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18503F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0B02E6A6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E9C05D8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2991538" w14:textId="436B46E9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Как делают автомобили. Виды роботов.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5CFF8F5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EB355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2A61C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B5F09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E98E3F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7A6FAABE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9572707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F80FE46" w14:textId="2E67522D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Какие бывают двигатели. Конструирование робота.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2A7AF40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B12C7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C1EAD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1D080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8AFDD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38FB7F50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8F625CC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614D6CF" w14:textId="68E8D6D4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 xml:space="preserve">Чёрное золото. Как добывают нефть и газ. </w:t>
            </w:r>
            <w:proofErr w:type="spellStart"/>
            <w:r w:rsidRPr="00EB4944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EB49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944">
              <w:rPr>
                <w:rFonts w:ascii="Times New Roman" w:hAnsi="Times New Roman" w:cs="Times New Roman"/>
              </w:rPr>
              <w:t>устройства</w:t>
            </w:r>
            <w:proofErr w:type="spellEnd"/>
            <w:r w:rsidRPr="00EB49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881728D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483A2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AB3B8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D79D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5787A5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54F17AC6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34FE6A6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B503436" w14:textId="00AFC8FB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B4944">
              <w:rPr>
                <w:rFonts w:ascii="Times New Roman" w:hAnsi="Times New Roman" w:cs="Times New Roman"/>
              </w:rPr>
              <w:t>Что</w:t>
            </w:r>
            <w:proofErr w:type="spellEnd"/>
            <w:r w:rsidRPr="00EB49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944">
              <w:rPr>
                <w:rFonts w:ascii="Times New Roman" w:hAnsi="Times New Roman" w:cs="Times New Roman"/>
              </w:rPr>
              <w:t>изготовляют</w:t>
            </w:r>
            <w:proofErr w:type="spellEnd"/>
            <w:r w:rsidRPr="00EB49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944">
              <w:rPr>
                <w:rFonts w:ascii="Times New Roman" w:hAnsi="Times New Roman" w:cs="Times New Roman"/>
              </w:rPr>
              <w:t>из</w:t>
            </w:r>
            <w:proofErr w:type="spellEnd"/>
            <w:r w:rsidRPr="00EB49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944">
              <w:rPr>
                <w:rFonts w:ascii="Times New Roman" w:hAnsi="Times New Roman" w:cs="Times New Roman"/>
              </w:rPr>
              <w:t>нефти</w:t>
            </w:r>
            <w:proofErr w:type="spellEnd"/>
            <w:r w:rsidRPr="00EB49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EEFE783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17C02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F366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64FC1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E6625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6ED40DC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EFFD5E5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7BD9579" w14:textId="4B27EDB5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Что такое вторичное сырье? Конструирование сложной открытки.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F1C1048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98562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EB14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4D9B9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17DA0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56F05F93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6DE1AAE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1B24820" w14:textId="75A0A928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Проблемы экологии. Конструирование папки-футляра.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F85AEF8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6348B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A77D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32CB1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56831B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0AAB3F79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E8F7027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FCE7BA2" w14:textId="6CD77114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Конструирование альбома (альбом класса)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F69CC2B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A710D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FDB1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3B867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5F4C0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31514F83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6AEB0A3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6BB5972" w14:textId="2BFACBF6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C634A65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9F8A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60BF2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5097F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FA2B05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1A3C5CA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7640F43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4AA396E" w14:textId="6D46B0AA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Контрольная работа за 1 полугодие.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16A24BA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FBF7A" w14:textId="14C3C349" w:rsidR="00713A11" w:rsidRPr="00EB4944" w:rsidRDefault="00EB4944" w:rsidP="00C955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15EE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169A7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0F00F0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7C725C05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2E79E9D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ABCCAC6" w14:textId="45A8F540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7BBCA52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D951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C6884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28AC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322998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1645F16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A4127AC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09BE09A" w14:textId="74E93853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7045C19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DF0F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305C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29F41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C45E5A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7354E809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2A0B844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AC9EA69" w14:textId="725FED0C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Города будущего.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F329297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E7989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9259C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484EC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0C34DD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40BAE90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B5694BD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394C6B0" w14:textId="67CFC6BA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Развертка многогранной пирамиды циркулем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D973856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9126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31CF5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AB74D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F6C5B7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7D3C0A0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F347CD1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BA521BD" w14:textId="37FF47E0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B4944">
              <w:rPr>
                <w:rFonts w:ascii="Times New Roman" w:hAnsi="Times New Roman" w:cs="Times New Roman"/>
                <w:lang w:val="ru-RU"/>
              </w:rPr>
              <w:t>декупаж</w:t>
            </w:r>
            <w:proofErr w:type="spellEnd"/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90C11E6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76DE8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056D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F5B60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116EC7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8931D5F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191AF8A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D080CD0" w14:textId="760680B7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Природные мотивы в декоре интерьера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8E04C93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6620B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C1424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D823E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6A6434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5CDDEF32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EDA905D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1E12B3D" w14:textId="0B3EF1AB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6446268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FFFC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5726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1C67C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A85552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0CC3CB81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92E4B26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005BF8F" w14:textId="2D04A33E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79280C1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2419B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BBAD1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A9FCB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910D9B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7E8119C4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E62BF52" w14:textId="77777777" w:rsidR="00713A11" w:rsidRDefault="00713A11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D52941E" w14:textId="0F775552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Дизайн одежды. Технология обработки полимерных материалов.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40908E2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6929B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3093E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66D8F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F5DF38" w14:textId="77777777" w:rsidR="00713A11" w:rsidRDefault="00713A11" w:rsidP="00C9555A">
            <w:pPr>
              <w:spacing w:after="0"/>
              <w:ind w:left="135"/>
            </w:pPr>
          </w:p>
        </w:tc>
      </w:tr>
      <w:tr w:rsidR="00EB4944" w:rsidRPr="00EB4944" w14:paraId="2E8CED20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F99EE59" w14:textId="6F71A4B0" w:rsidR="00EB4944" w:rsidRPr="00EB4944" w:rsidRDefault="00EB4944" w:rsidP="00C9555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F59C424" w14:textId="75C7D963" w:rsidR="00EB4944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1C68400" w14:textId="77777777" w:rsidR="00EB4944" w:rsidRPr="002A4D43" w:rsidRDefault="00EB4944" w:rsidP="00C955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2D58E" w14:textId="77777777" w:rsidR="00EB4944" w:rsidRPr="00EB4944" w:rsidRDefault="00EB4944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79576" w14:textId="77777777" w:rsidR="00EB4944" w:rsidRPr="00EB4944" w:rsidRDefault="00EB4944" w:rsidP="00C955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D807F" w14:textId="77777777" w:rsidR="00EB4944" w:rsidRPr="00EB4944" w:rsidRDefault="00EB4944" w:rsidP="00C955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B75D8D" w14:textId="77777777" w:rsidR="00EB4944" w:rsidRPr="00EB4944" w:rsidRDefault="00EB4944" w:rsidP="00C9555A">
            <w:pPr>
              <w:spacing w:after="0"/>
              <w:ind w:left="135"/>
              <w:rPr>
                <w:lang w:val="ru-RU"/>
              </w:rPr>
            </w:pPr>
          </w:p>
        </w:tc>
      </w:tr>
      <w:tr w:rsidR="00713A11" w14:paraId="495DFB6B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9C67DC6" w14:textId="06A0FB92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ED3DB4A" w14:textId="4D7F2557" w:rsidR="00713A11" w:rsidRPr="00EB4944" w:rsidRDefault="006C3FD2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0906EDC" w14:textId="77777777" w:rsidR="00713A11" w:rsidRDefault="00713A11" w:rsidP="00C9555A">
            <w:pPr>
              <w:spacing w:after="0"/>
              <w:ind w:left="135"/>
              <w:jc w:val="center"/>
            </w:pPr>
            <w:r w:rsidRPr="006C3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9EAF9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858CD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3A489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C0378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417041BF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5831635" w14:textId="205AA217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0F7BD09" w14:textId="7DD2FD71" w:rsidR="00713A11" w:rsidRPr="00EB4944" w:rsidRDefault="00EB4944" w:rsidP="006C3FD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Синтетические ткани. Их свойства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B1BA436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7905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883E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87D18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83F58E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25309A78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970B37" w14:textId="09050DF8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F95F3C0" w14:textId="2004F1AA" w:rsidR="00713A11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6B5047D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9ECED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31ECF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1B57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DAFD35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566176E9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4A2BA9E" w14:textId="3176FA0F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1DE351D" w14:textId="543DC478" w:rsidR="00713A11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4A85AB9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D461A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70439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9E210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2541B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302FADDA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41BA015" w14:textId="4AD4F30E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2D944DB" w14:textId="15D1D604" w:rsidR="00713A11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4336FE2" w14:textId="77777777" w:rsidR="00713A11" w:rsidRDefault="00713A11" w:rsidP="00C9555A">
            <w:pPr>
              <w:spacing w:after="0"/>
              <w:ind w:left="135"/>
              <w:jc w:val="center"/>
            </w:pPr>
            <w:r w:rsidRPr="00EB49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80147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5C1E8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CB53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A05026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EDA0012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02D5B30" w14:textId="6C46B4BA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71015DB" w14:textId="5E511E02" w:rsidR="00713A11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Что умеют компьютеры.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F234F19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E3213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3BB06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AB0E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410140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1A179DA2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C4163EB" w14:textId="0843659F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3A2FCBF" w14:textId="28808847" w:rsidR="00713A11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944">
              <w:rPr>
                <w:rFonts w:ascii="Times New Roman" w:hAnsi="Times New Roman" w:cs="Times New Roman"/>
                <w:lang w:val="ru-RU"/>
              </w:rPr>
              <w:t>Качающиеся конструкции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EC70513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A9400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CA5A1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B0554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E83A76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2006D87E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706FE63" w14:textId="7B2B617C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259C7BA" w14:textId="15138207" w:rsidR="00713A11" w:rsidRPr="00EB4944" w:rsidRDefault="00EB4944" w:rsidP="00C9555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B4944">
              <w:rPr>
                <w:rFonts w:ascii="Times New Roman" w:hAnsi="Times New Roman" w:cs="Times New Roman"/>
              </w:rPr>
              <w:t>Итоговая</w:t>
            </w:r>
            <w:proofErr w:type="spellEnd"/>
            <w:r w:rsidRPr="00EB49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944">
              <w:rPr>
                <w:rFonts w:ascii="Times New Roman" w:hAnsi="Times New Roman" w:cs="Times New Roman"/>
              </w:rPr>
              <w:t>контрольная</w:t>
            </w:r>
            <w:proofErr w:type="spellEnd"/>
            <w:r w:rsidRPr="00EB49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4944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EB49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94FE10B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93EDD" w14:textId="35278197" w:rsidR="00713A11" w:rsidRPr="00EB4944" w:rsidRDefault="00EB4944" w:rsidP="00C955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D62EC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8F23E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F20DC3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26612767" w14:textId="77777777" w:rsidTr="00EB494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1AC2DC5" w14:textId="422B5E0C" w:rsidR="00713A11" w:rsidRPr="00EB4944" w:rsidRDefault="00EB4944" w:rsidP="00C955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564A9CC" w14:textId="47A34EEE" w:rsidR="00713A11" w:rsidRPr="00EB4944" w:rsidRDefault="00EB4944" w:rsidP="00EB49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EB4944">
              <w:rPr>
                <w:rFonts w:ascii="Times New Roman" w:hAnsi="Times New Roman" w:cs="Times New Roman"/>
                <w:lang w:val="ru-RU"/>
              </w:rPr>
              <w:t>Будущее начинается сегодня.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1D2B8AD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375DB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CFE17" w14:textId="77777777" w:rsidR="00713A11" w:rsidRDefault="00713A11" w:rsidP="00C95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CBDA6" w14:textId="77777777" w:rsidR="00713A11" w:rsidRDefault="00713A11" w:rsidP="00C955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4432E3" w14:textId="77777777" w:rsidR="00713A11" w:rsidRDefault="00713A11" w:rsidP="00C9555A">
            <w:pPr>
              <w:spacing w:after="0"/>
              <w:ind w:left="135"/>
            </w:pPr>
          </w:p>
        </w:tc>
      </w:tr>
      <w:tr w:rsidR="00713A11" w14:paraId="617632B3" w14:textId="77777777" w:rsidTr="00EB4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CA5C9" w14:textId="77777777" w:rsidR="00713A11" w:rsidRPr="002A4D43" w:rsidRDefault="00713A11" w:rsidP="00C9555A">
            <w:pPr>
              <w:spacing w:after="0"/>
              <w:ind w:left="135"/>
              <w:rPr>
                <w:lang w:val="ru-RU"/>
              </w:rPr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65108CF" w14:textId="77777777" w:rsidR="00713A11" w:rsidRDefault="00713A11" w:rsidP="00C9555A">
            <w:pPr>
              <w:spacing w:after="0"/>
              <w:ind w:left="135"/>
              <w:jc w:val="center"/>
            </w:pPr>
            <w:r w:rsidRPr="002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B992F" w14:textId="5A3A48E4" w:rsidR="00713A11" w:rsidRPr="00EB4944" w:rsidRDefault="00EB4944" w:rsidP="00C955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06B74" w14:textId="77777777" w:rsidR="00713A11" w:rsidRDefault="00713A11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710A3" w14:textId="77777777" w:rsidR="00713A11" w:rsidRDefault="00713A11" w:rsidP="00C9555A"/>
        </w:tc>
      </w:tr>
    </w:tbl>
    <w:p w14:paraId="4927C472" w14:textId="77777777" w:rsidR="00713A11" w:rsidRPr="00713A11" w:rsidRDefault="00713A11">
      <w:pPr>
        <w:rPr>
          <w:lang w:val="ru-RU"/>
        </w:rPr>
        <w:sectPr w:rsidR="00713A11" w:rsidRPr="00713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FB755F" w14:textId="77777777" w:rsidR="00713A11" w:rsidRDefault="00713A11" w:rsidP="00713A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ED28537" w14:textId="77777777" w:rsidR="00713A11" w:rsidRDefault="00713A11" w:rsidP="00713A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2BD88D5" w14:textId="6C194BA7" w:rsidR="00713A11" w:rsidRPr="00713A11" w:rsidRDefault="00713A11" w:rsidP="00713A11">
      <w:pPr>
        <w:pStyle w:val="a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Pr="00713A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7C372F2A" w14:textId="292FEF66" w:rsidR="00713A11" w:rsidRPr="00713A11" w:rsidRDefault="00713A11" w:rsidP="00713A11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Лутцева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Е.А.«Технология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. У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чимся мастерству» 4 класс</w:t>
      </w:r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,  М.: «</w:t>
      </w:r>
      <w:proofErr w:type="spellStart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Вентана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Граф, 2011.</w:t>
      </w:r>
    </w:p>
    <w:p w14:paraId="6D4D88A9" w14:textId="77777777" w:rsidR="00713A11" w:rsidRPr="00713A11" w:rsidRDefault="00713A11" w:rsidP="00713A11">
      <w:pPr>
        <w:spacing w:after="0" w:line="480" w:lineRule="auto"/>
        <w:ind w:left="120"/>
        <w:rPr>
          <w:lang w:val="ru-RU"/>
        </w:rPr>
      </w:pPr>
    </w:p>
    <w:p w14:paraId="5280BAFF" w14:textId="77777777" w:rsidR="00713A11" w:rsidRDefault="00713A11" w:rsidP="00713A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F92AF5D" w14:textId="77777777" w:rsidR="00713A11" w:rsidRDefault="00713A11" w:rsidP="00713A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95E5DC0" w14:textId="77777777" w:rsidR="00713A11" w:rsidRDefault="00713A11" w:rsidP="00713A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7379CCC" w14:textId="627A0C29" w:rsidR="00713A11" w:rsidRPr="00713A11" w:rsidRDefault="00713A11" w:rsidP="00713A11">
      <w:pPr>
        <w:pStyle w:val="ae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Pr="00713A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3A11"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</w:rPr>
        <w:t xml:space="preserve"> Е.А. Технология. Сценарии уроков. Органайзер для учителя. 2 класс. – М.: </w:t>
      </w:r>
      <w:proofErr w:type="spellStart"/>
      <w:r w:rsidRPr="00713A11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</w:rPr>
        <w:t xml:space="preserve"> – Граф, 2012.</w:t>
      </w:r>
    </w:p>
    <w:p w14:paraId="0B8710C2" w14:textId="77777777" w:rsidR="00713A11" w:rsidRPr="00713A11" w:rsidRDefault="00713A11" w:rsidP="00713A11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Лутцева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Е.А. Технология. Программа 1-4 классы (+CD) – М.: </w:t>
      </w:r>
      <w:proofErr w:type="spellStart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Вентана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Граф, 2012.</w:t>
      </w:r>
    </w:p>
    <w:p w14:paraId="579AA35D" w14:textId="77777777" w:rsidR="00713A11" w:rsidRPr="00713A11" w:rsidRDefault="00713A11" w:rsidP="00713A11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Технология. 2 класс. Рабочая программа и технологические карты уроков по учебнику Е.А. </w:t>
      </w:r>
      <w:proofErr w:type="spellStart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Лутцевой</w:t>
      </w:r>
      <w:proofErr w:type="spellEnd"/>
      <w:r w:rsidRPr="00713A11">
        <w:rPr>
          <w:rFonts w:ascii="Times New Roman" w:eastAsia="Calibri" w:hAnsi="Times New Roman" w:cs="Times New Roman"/>
          <w:sz w:val="24"/>
          <w:szCs w:val="24"/>
          <w:lang w:val="ru-RU"/>
        </w:rPr>
        <w:t>. ФГОС</w:t>
      </w:r>
    </w:p>
    <w:p w14:paraId="243F55DC" w14:textId="77777777" w:rsidR="00713A11" w:rsidRDefault="00713A11" w:rsidP="00713A11">
      <w:pPr>
        <w:spacing w:after="0" w:line="480" w:lineRule="auto"/>
        <w:ind w:left="120"/>
      </w:pPr>
    </w:p>
    <w:p w14:paraId="2CCD9ADC" w14:textId="77777777" w:rsidR="00713A11" w:rsidRDefault="00713A11" w:rsidP="00713A11">
      <w:pPr>
        <w:spacing w:after="0"/>
        <w:ind w:left="120"/>
      </w:pPr>
    </w:p>
    <w:p w14:paraId="66BABDC4" w14:textId="77777777" w:rsidR="00713A11" w:rsidRPr="002A4D43" w:rsidRDefault="00713A11" w:rsidP="00713A11">
      <w:pPr>
        <w:spacing w:after="0" w:line="480" w:lineRule="auto"/>
        <w:ind w:left="120"/>
        <w:rPr>
          <w:lang w:val="ru-RU"/>
        </w:rPr>
      </w:pPr>
      <w:r w:rsidRPr="002A4D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50EEBDC" w14:textId="77777777" w:rsidR="00713A11" w:rsidRPr="00713A11" w:rsidRDefault="00713A11" w:rsidP="00713A11">
      <w:pPr>
        <w:spacing w:after="0" w:line="480" w:lineRule="auto"/>
        <w:ind w:left="120"/>
        <w:rPr>
          <w:lang w:val="ru-RU"/>
        </w:rPr>
      </w:pPr>
      <w:r w:rsidRPr="00713A11">
        <w:rPr>
          <w:rFonts w:ascii="Times New Roman" w:hAnsi="Times New Roman"/>
          <w:color w:val="000000"/>
          <w:sz w:val="28"/>
          <w:lang w:val="ru-RU"/>
        </w:rPr>
        <w:t>​</w:t>
      </w:r>
      <w:r w:rsidRPr="00713A11">
        <w:rPr>
          <w:rFonts w:ascii="Times New Roman" w:hAnsi="Times New Roman"/>
          <w:color w:val="333333"/>
          <w:sz w:val="28"/>
          <w:lang w:val="ru-RU"/>
        </w:rPr>
        <w:t>​‌‌</w:t>
      </w:r>
      <w:r w:rsidRPr="00713A11">
        <w:rPr>
          <w:rFonts w:ascii="Times New Roman" w:hAnsi="Times New Roman"/>
          <w:color w:val="000000"/>
          <w:sz w:val="28"/>
          <w:lang w:val="ru-RU"/>
        </w:rPr>
        <w:t>​</w:t>
      </w:r>
    </w:p>
    <w:p w14:paraId="437B12B6" w14:textId="77777777" w:rsidR="00713A11" w:rsidRPr="00713A11" w:rsidRDefault="00713A11" w:rsidP="00713A11">
      <w:pPr>
        <w:ind w:left="720"/>
        <w:contextualSpacing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713A11">
        <w:rPr>
          <w:rFonts w:ascii="Times New Roman" w:eastAsia="Calibri" w:hAnsi="Times New Roman" w:cs="Times New Roman"/>
          <w:color w:val="000000"/>
          <w:sz w:val="24"/>
          <w:shd w:val="clear" w:color="auto" w:fill="F7F7F6"/>
          <w:lang w:val="ru-RU"/>
        </w:rPr>
        <w:t>Материалы сайта </w:t>
      </w:r>
      <w:hyperlink r:id="rId6" w:history="1">
        <w:r w:rsidRPr="00713A11">
          <w:rPr>
            <w:rFonts w:ascii="Times New Roman" w:eastAsia="Calibri" w:hAnsi="Times New Roman" w:cs="Times New Roman"/>
            <w:color w:val="0000FF"/>
            <w:sz w:val="24"/>
            <w:u w:val="single"/>
            <w:shd w:val="clear" w:color="auto" w:fill="F7F7F6"/>
            <w:lang w:val="ru-RU"/>
          </w:rPr>
          <w:t>www</w:t>
        </w:r>
        <w:r w:rsidRPr="00713A11">
          <w:rPr>
            <w:rFonts w:ascii="Times New Roman" w:eastAsia="Calibri" w:hAnsi="Times New Roman" w:cs="Times New Roman"/>
            <w:b/>
            <w:bCs/>
            <w:color w:val="0000FF"/>
            <w:sz w:val="24"/>
            <w:u w:val="single"/>
            <w:shd w:val="clear" w:color="auto" w:fill="F7F7F6"/>
            <w:lang w:val="ru-RU"/>
          </w:rPr>
          <w:t>.stranamasterov.ru</w:t>
        </w:r>
      </w:hyperlink>
    </w:p>
    <w:p w14:paraId="2DE35739" w14:textId="77777777" w:rsidR="000D1D44" w:rsidRDefault="000D1D44">
      <w:pPr>
        <w:rPr>
          <w:lang w:val="ru-RU"/>
        </w:rPr>
      </w:pPr>
    </w:p>
    <w:p w14:paraId="3D9CC724" w14:textId="77777777" w:rsidR="006D7673" w:rsidRPr="00713A11" w:rsidRDefault="006D7673" w:rsidP="00EB4944">
      <w:pPr>
        <w:rPr>
          <w:lang w:val="ru-RU"/>
        </w:rPr>
      </w:pPr>
      <w:bookmarkStart w:id="7" w:name="_GoBack"/>
      <w:bookmarkEnd w:id="6"/>
      <w:bookmarkEnd w:id="7"/>
    </w:p>
    <w:sectPr w:rsidR="006D7673" w:rsidRPr="00713A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CF2"/>
    <w:multiLevelType w:val="hybridMultilevel"/>
    <w:tmpl w:val="55F2B7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ED1232"/>
    <w:multiLevelType w:val="hybridMultilevel"/>
    <w:tmpl w:val="55F2B7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2820C7"/>
    <w:multiLevelType w:val="multilevel"/>
    <w:tmpl w:val="4EA6B9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44"/>
    <w:rsid w:val="000D1D44"/>
    <w:rsid w:val="002A4D43"/>
    <w:rsid w:val="006C3FD2"/>
    <w:rsid w:val="006D7673"/>
    <w:rsid w:val="00713A11"/>
    <w:rsid w:val="008E25AA"/>
    <w:rsid w:val="00DA37FD"/>
    <w:rsid w:val="00EB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C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13A1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link w:val="af"/>
    <w:uiPriority w:val="34"/>
    <w:qFormat/>
    <w:rsid w:val="00713A11"/>
    <w:pPr>
      <w:ind w:left="720"/>
      <w:contextualSpacing/>
    </w:pPr>
    <w:rPr>
      <w:lang w:val="ru-RU"/>
    </w:rPr>
  </w:style>
  <w:style w:type="character" w:customStyle="1" w:styleId="af">
    <w:name w:val="Абзац списка Знак"/>
    <w:link w:val="ae"/>
    <w:uiPriority w:val="34"/>
    <w:locked/>
    <w:rsid w:val="00713A11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13A1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link w:val="af"/>
    <w:uiPriority w:val="34"/>
    <w:qFormat/>
    <w:rsid w:val="00713A11"/>
    <w:pPr>
      <w:ind w:left="720"/>
      <w:contextualSpacing/>
    </w:pPr>
    <w:rPr>
      <w:lang w:val="ru-RU"/>
    </w:rPr>
  </w:style>
  <w:style w:type="character" w:customStyle="1" w:styleId="af">
    <w:name w:val="Абзац списка Знак"/>
    <w:link w:val="ae"/>
    <w:uiPriority w:val="34"/>
    <w:locked/>
    <w:rsid w:val="00713A1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stranamasterov.ru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0</cp:lastModifiedBy>
  <cp:revision>3</cp:revision>
  <dcterms:created xsi:type="dcterms:W3CDTF">2023-09-27T06:21:00Z</dcterms:created>
  <dcterms:modified xsi:type="dcterms:W3CDTF">2023-09-27T13:19:00Z</dcterms:modified>
</cp:coreProperties>
</file>